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A0E" w:rsidRPr="003B2609" w:rsidRDefault="002F0A0E" w:rsidP="003B26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609">
        <w:rPr>
          <w:rFonts w:ascii="Times New Roman" w:hAnsi="Times New Roman" w:cs="Times New Roman"/>
          <w:b/>
          <w:sz w:val="28"/>
          <w:szCs w:val="28"/>
        </w:rPr>
        <w:t>Адресная программа (персонифицированная модель повышения квалификации) на 2020 год, Невский район</w:t>
      </w:r>
    </w:p>
    <w:p w:rsidR="007430DE" w:rsidRPr="007430DE" w:rsidRDefault="007430DE" w:rsidP="00743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0DE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="008F09F5">
        <w:rPr>
          <w:rFonts w:ascii="Times New Roman" w:hAnsi="Times New Roman" w:cs="Times New Roman"/>
          <w:b/>
          <w:sz w:val="28"/>
          <w:szCs w:val="28"/>
        </w:rPr>
        <w:t xml:space="preserve">дополнительных соглашений к </w:t>
      </w:r>
      <w:r w:rsidRPr="007430DE">
        <w:rPr>
          <w:rFonts w:ascii="Times New Roman" w:hAnsi="Times New Roman" w:cs="Times New Roman"/>
          <w:b/>
          <w:sz w:val="28"/>
          <w:szCs w:val="28"/>
        </w:rPr>
        <w:t>Контракт</w:t>
      </w:r>
      <w:r w:rsidR="008F09F5">
        <w:rPr>
          <w:rFonts w:ascii="Times New Roman" w:hAnsi="Times New Roman" w:cs="Times New Roman"/>
          <w:b/>
          <w:sz w:val="28"/>
          <w:szCs w:val="28"/>
        </w:rPr>
        <w:t>ам</w:t>
      </w:r>
      <w:r w:rsidRPr="007430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2609" w:rsidRPr="00527528" w:rsidRDefault="003B2609" w:rsidP="00527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528">
        <w:rPr>
          <w:rFonts w:ascii="Times New Roman" w:hAnsi="Times New Roman" w:cs="Times New Roman"/>
          <w:b/>
          <w:sz w:val="28"/>
          <w:szCs w:val="28"/>
        </w:rPr>
        <w:t>образовательных организаций Невского района с ГБУ ИМЦ как обучающей организации</w:t>
      </w:r>
    </w:p>
    <w:p w:rsidR="003B2609" w:rsidRPr="002F0A0E" w:rsidRDefault="003B2609" w:rsidP="002F0A0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607"/>
        <w:gridCol w:w="1785"/>
        <w:gridCol w:w="1991"/>
        <w:gridCol w:w="1758"/>
        <w:gridCol w:w="3994"/>
        <w:gridCol w:w="1598"/>
        <w:gridCol w:w="2146"/>
      </w:tblGrid>
      <w:tr w:rsidR="008A5432" w:rsidRPr="00527528" w:rsidTr="00B01FCE">
        <w:tc>
          <w:tcPr>
            <w:tcW w:w="1641" w:type="dxa"/>
          </w:tcPr>
          <w:p w:rsidR="008A5432" w:rsidRPr="00527528" w:rsidRDefault="008A5432" w:rsidP="00FA3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  <w:tc>
          <w:tcPr>
            <w:tcW w:w="1785" w:type="dxa"/>
          </w:tcPr>
          <w:p w:rsidR="008A5432" w:rsidRPr="00527528" w:rsidRDefault="008A5432" w:rsidP="0052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8F09F5">
              <w:rPr>
                <w:rFonts w:ascii="Times New Roman" w:hAnsi="Times New Roman" w:cs="Times New Roman"/>
                <w:sz w:val="24"/>
                <w:szCs w:val="24"/>
              </w:rPr>
              <w:t xml:space="preserve"> слушателя</w:t>
            </w:r>
          </w:p>
        </w:tc>
        <w:tc>
          <w:tcPr>
            <w:tcW w:w="1991" w:type="dxa"/>
          </w:tcPr>
          <w:p w:rsidR="008A5432" w:rsidRPr="00527528" w:rsidRDefault="008A5432" w:rsidP="0052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82" w:type="dxa"/>
          </w:tcPr>
          <w:p w:rsidR="008A5432" w:rsidRPr="00527528" w:rsidRDefault="008A5432" w:rsidP="008F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F09F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4252" w:type="dxa"/>
          </w:tcPr>
          <w:p w:rsidR="008A5432" w:rsidRPr="00527528" w:rsidRDefault="008A5432" w:rsidP="0052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632" w:type="dxa"/>
          </w:tcPr>
          <w:p w:rsidR="008A5432" w:rsidRPr="00527528" w:rsidRDefault="008D3E4F" w:rsidP="0052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2196" w:type="dxa"/>
          </w:tcPr>
          <w:p w:rsidR="008A5432" w:rsidRPr="00527528" w:rsidRDefault="00962FEC" w:rsidP="008F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A5432" w:rsidRPr="00527528" w:rsidTr="00B01FCE">
        <w:tc>
          <w:tcPr>
            <w:tcW w:w="12683" w:type="dxa"/>
            <w:gridSpan w:val="6"/>
          </w:tcPr>
          <w:p w:rsidR="008A5432" w:rsidRPr="00527528" w:rsidRDefault="008A5432" w:rsidP="00527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организации</w:t>
            </w:r>
          </w:p>
        </w:tc>
        <w:tc>
          <w:tcPr>
            <w:tcW w:w="2196" w:type="dxa"/>
          </w:tcPr>
          <w:p w:rsidR="008A5432" w:rsidRPr="00527528" w:rsidRDefault="008A5432" w:rsidP="00527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B824F8" w:rsidRDefault="008F09F5" w:rsidP="008F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Самойлова Ольга Сергеевна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ГБДОУ №17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</w:t>
            </w: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Виталиевна</w:t>
            </w:r>
            <w:proofErr w:type="spellEnd"/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ГБДОУ №35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37D4">
              <w:rPr>
                <w:sz w:val="24"/>
                <w:szCs w:val="24"/>
              </w:rPr>
              <w:t>П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Дадонова Людмила Александровна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ГБДОУ №38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Стойкович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ГБДОУ №39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Калашникова Екатерина Алексеевна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ГБДОУ №41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Урусова Наталья Сергеевна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ГБДОУ №73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Сидорова Дарья Владимировна 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ГБДОУ №77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Захарова Елена Витальевна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68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ГБДОУ №93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Афанасьева Ирина Борисовна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ГБДОУ №101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Дударева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ГБДОУ №111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Лопатина Вера Алексеевна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ГБДОУ № 119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2683" w:type="dxa"/>
            <w:gridSpan w:val="6"/>
          </w:tcPr>
          <w:p w:rsidR="008F09F5" w:rsidRPr="00527528" w:rsidRDefault="008F09F5" w:rsidP="008F0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организации, организации дополнительного образования детей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Бушуева Екатерина Павловна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№14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ИКТ-компетентности педагога по использованию офисных 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8F09F5" w:rsidRPr="00527528" w:rsidRDefault="00890607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04.09.2020 – 02.10.2020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Рубанникова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№20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ИКТ-компетентности педагога по использованию офисных </w:t>
            </w:r>
            <w:r w:rsidRPr="0052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8F09F5" w:rsidRPr="00527528" w:rsidRDefault="00890607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02.09.2020 – 30.09.2020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Рыжова Елизавета Дмитриевна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№20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ИКТ-компетентности педагога по использованию офисных 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8F09F5" w:rsidRPr="00527528" w:rsidRDefault="00890607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02.09.2020 – 30.09.2020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Елена Александровна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382" w:type="dxa"/>
            <w:vMerge w:val="restart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 23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Олейник Ирина Александровна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ИКТ-компетентности педагога по использованию офисных 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25228C" w:rsidRPr="00527528" w:rsidRDefault="00890607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04.09.2020 – 02.10.2020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Пантелюк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школа-интернат №31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с ограниченными возможностями здоровья, ИМЦ Невского 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11.09.2020-09.10.2020</w:t>
            </w:r>
          </w:p>
        </w:tc>
        <w:tc>
          <w:tcPr>
            <w:tcW w:w="2196" w:type="dxa"/>
          </w:tcPr>
          <w:p w:rsidR="008D3E4F" w:rsidRPr="008D3E4F" w:rsidRDefault="008D3E4F" w:rsidP="008D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E4F">
              <w:rPr>
                <w:rFonts w:ascii="Times New Roman" w:hAnsi="Times New Roman" w:cs="Times New Roman"/>
                <w:sz w:val="24"/>
                <w:szCs w:val="24"/>
              </w:rPr>
              <w:t>Допсоглашение</w:t>
            </w:r>
            <w:proofErr w:type="spellEnd"/>
          </w:p>
          <w:p w:rsidR="008F09F5" w:rsidRPr="00527528" w:rsidRDefault="008D3E4F" w:rsidP="008D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4F">
              <w:rPr>
                <w:rFonts w:ascii="Times New Roman" w:hAnsi="Times New Roman" w:cs="Times New Roman"/>
                <w:sz w:val="24"/>
                <w:szCs w:val="24"/>
              </w:rPr>
              <w:t>заключено</w:t>
            </w: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Иванова Татьяна Евгеньевна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№34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ИКТ-компетентности педагога по использованию офисных 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8F09F5" w:rsidRPr="00527528" w:rsidRDefault="00890607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02.09.2020 – 30.09.2020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382" w:type="dxa"/>
            <w:vMerge w:val="restart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№39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с ограниченными возможностями здоровья, ИМЦ Невского 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11.09.2020-09.10.2020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Брянцева Ольга Николаевна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382" w:type="dxa"/>
            <w:vMerge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Кулагина Татьяна Геннадьевна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68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№133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ИКТ-компетентности педагога по использованию офисных 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8F09F5" w:rsidRPr="00527528" w:rsidRDefault="00890607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04.09.2020 – 02.10.2020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Курбанова Светлана Анатольевна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382" w:type="dxa"/>
            <w:vMerge w:val="restart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 268</w:t>
            </w: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ИКТ-компетентности педагога по использованию офисных 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25228C" w:rsidRPr="00527528" w:rsidRDefault="00890607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02.09.2020 – 30.09.2020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Кузнецова Елена Геннадьевна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ИКТ-компетентности педагога по использованию офисных 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25228C" w:rsidRPr="00527528" w:rsidRDefault="00890607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02.09.2020 – 30.09.2020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Лопуха Татьяна Владимировна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82" w:type="dxa"/>
            <w:vMerge w:val="restart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№323</w:t>
            </w: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с ограниченными возможностями здоровья, ИМЦ Невского 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11.09.2020-09.10.2020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Беспалова Ольга Борисовна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с ограниченными возможностями здоровья, ИМЦ Невского 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11.09.2020-09.10.2020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Чибров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Стремлина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382" w:type="dxa"/>
            <w:vMerge w:val="restart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 326</w:t>
            </w: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Сысоева Наталья Владимировна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. зам. директора по УВР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Каракчиева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82" w:type="dxa"/>
            <w:vMerge w:val="restart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№327</w:t>
            </w: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с ограниченными возможностями здоровья, ИМЦ Невского 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11.09.2020-09.10.2020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Калашникова Татьяна Владимировна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Рязанова Наталья Владимировна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382" w:type="dxa"/>
            <w:vMerge w:val="restart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№329</w:t>
            </w: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Златоумов Дмитрий Павлович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Хрусталева Ирина Викторовна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№331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Поддымова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82" w:type="dxa"/>
            <w:vMerge w:val="restart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№332</w:t>
            </w: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с ограниченными возможностями здоровья, ИМЦ Невского 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11.09.2020-09.10.2020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Кондратова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Филиппина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 333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Диана Викторовна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382" w:type="dxa"/>
            <w:vMerge w:val="restart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№334</w:t>
            </w: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с ограниченными возможностями здоровья, ИМЦ Невского 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11.09.2020-09.10.2020</w:t>
            </w:r>
          </w:p>
        </w:tc>
        <w:tc>
          <w:tcPr>
            <w:tcW w:w="2196" w:type="dxa"/>
          </w:tcPr>
          <w:p w:rsidR="008D3E4F" w:rsidRPr="008D3E4F" w:rsidRDefault="008D3E4F" w:rsidP="008D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E4F">
              <w:rPr>
                <w:rFonts w:ascii="Times New Roman" w:hAnsi="Times New Roman" w:cs="Times New Roman"/>
                <w:sz w:val="24"/>
                <w:szCs w:val="24"/>
              </w:rPr>
              <w:t>Допсоглашение</w:t>
            </w:r>
            <w:proofErr w:type="spellEnd"/>
          </w:p>
          <w:p w:rsidR="0025228C" w:rsidRPr="00527528" w:rsidRDefault="008D3E4F" w:rsidP="008D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4F">
              <w:rPr>
                <w:rFonts w:ascii="Times New Roman" w:hAnsi="Times New Roman" w:cs="Times New Roman"/>
                <w:sz w:val="24"/>
                <w:szCs w:val="24"/>
              </w:rPr>
              <w:t>заключено</w:t>
            </w: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Забурдаева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Колесников Александр Валерьевич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Андреева Мария Геннадьевна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 337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Надежина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Ардальоновна</w:t>
            </w:r>
            <w:proofErr w:type="spellEnd"/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№338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Писарева Анна Александровна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382" w:type="dxa"/>
            <w:vMerge w:val="restart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№340</w:t>
            </w: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с ограниченными возможностями здоровья, ИМЦ Невского 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11.09.2020-09.10.2020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Осколкова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Прокофьева Елена Александровна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 341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Васильева Елена Николаевна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382" w:type="dxa"/>
            <w:vMerge w:val="restart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№343</w:t>
            </w: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с ограниченными возможностями здоровья, ИМЦ Невского 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11.09.2020-09.10.2020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Орлова Елена Михайловна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FA37D4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Матрохина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Валерьевна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русского и литературы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№344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ИКТ-компетентности педагога по использованию офисных 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8F09F5" w:rsidRPr="00527528" w:rsidRDefault="00890607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02.09.2020 – 30.09.2020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Тихомирова Надежда Петровна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зам. директора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№346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Беляева Наталья </w:t>
            </w: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Парфеновна</w:t>
            </w:r>
            <w:proofErr w:type="spellEnd"/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русского и литературы</w:t>
            </w:r>
          </w:p>
        </w:tc>
        <w:tc>
          <w:tcPr>
            <w:tcW w:w="1382" w:type="dxa"/>
            <w:vMerge w:val="restart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№348</w:t>
            </w: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с ограниченными возможностями здоровья, ИМЦ Невского 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11.09.2020-09.10.2020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Коваленко Елена Эдуардовна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Александра Валерьевна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382" w:type="dxa"/>
            <w:vMerge w:val="restart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№350</w:t>
            </w: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с ограниченными возможностями здоровья, ИМЦ Невского 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11.09.2020-09.10.2020</w:t>
            </w:r>
          </w:p>
        </w:tc>
        <w:tc>
          <w:tcPr>
            <w:tcW w:w="2196" w:type="dxa"/>
          </w:tcPr>
          <w:p w:rsidR="008D3E4F" w:rsidRDefault="008D3E4F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Допсоглашение</w:t>
            </w:r>
            <w:proofErr w:type="spellEnd"/>
          </w:p>
          <w:p w:rsidR="0025228C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AB">
              <w:rPr>
                <w:rFonts w:ascii="Times New Roman" w:hAnsi="Times New Roman" w:cs="Times New Roman"/>
                <w:sz w:val="24"/>
                <w:szCs w:val="24"/>
              </w:rPr>
              <w:t>заключено</w:t>
            </w: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Ильин Олег Игоревич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Епишина Светлана Сергеевна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Смирнова Ольга Сергеевна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82" w:type="dxa"/>
            <w:vMerge w:val="restart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№458</w:t>
            </w: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с ограниченными возможностями здоровья, ИМЦ Невского 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11.09.2020-09.10.2020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Григорьевна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ИКТ-компетентности педагога по использованию офисных 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25228C" w:rsidRPr="00527528" w:rsidRDefault="00890607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04.09.2020 – 02.10.2020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Михайлова Татьяна Николаевна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382" w:type="dxa"/>
            <w:vMerge w:val="restart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№497</w:t>
            </w: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с ограниченными возможностями здоровья, ИМЦ Невского 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11.09.2020-09.10.2020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Дина Васильевна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Липснис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382" w:type="dxa"/>
            <w:vMerge w:val="restart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№498</w:t>
            </w: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ИКТ-компетентности педагога по использованию офисных 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25228C" w:rsidRPr="00527528" w:rsidRDefault="00890607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02.09.2020 – 30.09.2020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Пушкова Светлана Владимировна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ИКТ-компетентности педагога по использованию офисных </w:t>
            </w:r>
            <w:r w:rsidRPr="0052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25228C" w:rsidRPr="00527528" w:rsidRDefault="00890607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02.09.2020 – 30.09.2020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Разуваева Оксана Владимировна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382" w:type="dxa"/>
            <w:vMerge w:val="restart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№512</w:t>
            </w: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Каменева Алла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Эристовна</w:t>
            </w:r>
            <w:proofErr w:type="spellEnd"/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ИКТ-компетентности педагога по использованию офисных 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25228C" w:rsidRPr="00527528" w:rsidRDefault="00890607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04.09.2020 – 02.10.2020</w:t>
            </w:r>
          </w:p>
        </w:tc>
        <w:tc>
          <w:tcPr>
            <w:tcW w:w="2196" w:type="dxa"/>
          </w:tcPr>
          <w:p w:rsidR="008D3E4F" w:rsidRPr="008D3E4F" w:rsidRDefault="008D3E4F" w:rsidP="008D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E4F">
              <w:rPr>
                <w:rFonts w:ascii="Times New Roman" w:hAnsi="Times New Roman" w:cs="Times New Roman"/>
                <w:sz w:val="24"/>
                <w:szCs w:val="24"/>
              </w:rPr>
              <w:t>Допсоглашение</w:t>
            </w:r>
            <w:proofErr w:type="spellEnd"/>
          </w:p>
          <w:p w:rsidR="0025228C" w:rsidRPr="00527528" w:rsidRDefault="008D3E4F" w:rsidP="008D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4F">
              <w:rPr>
                <w:rFonts w:ascii="Times New Roman" w:hAnsi="Times New Roman" w:cs="Times New Roman"/>
                <w:sz w:val="24"/>
                <w:szCs w:val="24"/>
              </w:rPr>
              <w:t>заключено</w:t>
            </w: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Веретнов Павел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№513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Юлия Михайловна 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№527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ИКТ-компетентности педагога по использованию офисных 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8F09F5" w:rsidRPr="00527528" w:rsidRDefault="00890607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02.09.2020 – 30.09.2020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Волгина Ирина Викторовна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. зам. директора по УВР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 557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Малюкова Виктория Павловна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382" w:type="dxa"/>
            <w:vMerge w:val="restart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 571</w:t>
            </w: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Гринько Галина Викторовна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Петроченко Светлана Борисовна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 572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Перепелица Валерий Михайлович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382" w:type="dxa"/>
            <w:vMerge w:val="restart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№574</w:t>
            </w: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с ограниченными возможностями здоровья, ИМЦ Невского  района</w:t>
            </w:r>
          </w:p>
        </w:tc>
        <w:tc>
          <w:tcPr>
            <w:tcW w:w="1632" w:type="dxa"/>
          </w:tcPr>
          <w:p w:rsidR="0025228C" w:rsidRPr="00527528" w:rsidRDefault="00890607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11.09.2020-09.10.2020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Панасюк Екатерина Юрьевна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8D3E4F" w:rsidRPr="008D3E4F" w:rsidRDefault="008D3E4F" w:rsidP="008D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E4F">
              <w:rPr>
                <w:rFonts w:ascii="Times New Roman" w:hAnsi="Times New Roman" w:cs="Times New Roman"/>
                <w:sz w:val="24"/>
                <w:szCs w:val="24"/>
              </w:rPr>
              <w:t>Допсоглашение</w:t>
            </w:r>
            <w:proofErr w:type="spellEnd"/>
          </w:p>
          <w:p w:rsidR="0025228C" w:rsidRPr="00527528" w:rsidRDefault="008D3E4F" w:rsidP="008D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4F">
              <w:rPr>
                <w:rFonts w:ascii="Times New Roman" w:hAnsi="Times New Roman" w:cs="Times New Roman"/>
                <w:sz w:val="24"/>
                <w:szCs w:val="24"/>
              </w:rPr>
              <w:t>заключено</w:t>
            </w: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Розов Иван Игоревич 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Бигдай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Геннадьевич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истории и культуры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ИКТ-компетентности педагога по использованию офисных 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25228C" w:rsidRPr="00527528" w:rsidRDefault="00890607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04.09.2020 – 02.10.2020</w:t>
            </w:r>
          </w:p>
        </w:tc>
        <w:tc>
          <w:tcPr>
            <w:tcW w:w="2196" w:type="dxa"/>
          </w:tcPr>
          <w:p w:rsidR="008D3E4F" w:rsidRPr="008D3E4F" w:rsidRDefault="008D3E4F" w:rsidP="008D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E4F">
              <w:rPr>
                <w:rFonts w:ascii="Times New Roman" w:hAnsi="Times New Roman" w:cs="Times New Roman"/>
                <w:sz w:val="24"/>
                <w:szCs w:val="24"/>
              </w:rPr>
              <w:t>Допсоглашение</w:t>
            </w:r>
            <w:proofErr w:type="spellEnd"/>
          </w:p>
          <w:p w:rsidR="0025228C" w:rsidRPr="00527528" w:rsidRDefault="008D3E4F" w:rsidP="008D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4F">
              <w:rPr>
                <w:rFonts w:ascii="Times New Roman" w:hAnsi="Times New Roman" w:cs="Times New Roman"/>
                <w:sz w:val="24"/>
                <w:szCs w:val="24"/>
              </w:rPr>
              <w:t>заключено</w:t>
            </w: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Ковалевская Людмила Дмитриевна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ИКТ-компетентности педагога по использованию офисных 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25228C" w:rsidRPr="00527528" w:rsidRDefault="00890607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04.09.2020 – 02.10.2020</w:t>
            </w:r>
          </w:p>
        </w:tc>
        <w:tc>
          <w:tcPr>
            <w:tcW w:w="2196" w:type="dxa"/>
          </w:tcPr>
          <w:p w:rsidR="008D3E4F" w:rsidRPr="008D3E4F" w:rsidRDefault="008D3E4F" w:rsidP="008D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E4F">
              <w:rPr>
                <w:rFonts w:ascii="Times New Roman" w:hAnsi="Times New Roman" w:cs="Times New Roman"/>
                <w:sz w:val="24"/>
                <w:szCs w:val="24"/>
              </w:rPr>
              <w:t>Допсоглашение</w:t>
            </w:r>
            <w:proofErr w:type="spellEnd"/>
          </w:p>
          <w:p w:rsidR="0025228C" w:rsidRPr="00527528" w:rsidRDefault="008D3E4F" w:rsidP="008D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4F">
              <w:rPr>
                <w:rFonts w:ascii="Times New Roman" w:hAnsi="Times New Roman" w:cs="Times New Roman"/>
                <w:sz w:val="24"/>
                <w:szCs w:val="24"/>
              </w:rPr>
              <w:t>заключено</w:t>
            </w: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Рыжов Сергей Леонидович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82" w:type="dxa"/>
            <w:vMerge w:val="restart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 593</w:t>
            </w: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25228C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Бережанская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Андреевна</w:t>
            </w:r>
          </w:p>
        </w:tc>
        <w:tc>
          <w:tcPr>
            <w:tcW w:w="1991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68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382" w:type="dxa"/>
            <w:vMerge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ИКТ-компетентности педагога по использованию офисных </w:t>
            </w:r>
            <w:r w:rsidRPr="0052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25228C" w:rsidRPr="00527528" w:rsidRDefault="00890607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04.09.2020 – 02.10.2020</w:t>
            </w:r>
          </w:p>
        </w:tc>
        <w:tc>
          <w:tcPr>
            <w:tcW w:w="2196" w:type="dxa"/>
          </w:tcPr>
          <w:p w:rsidR="0025228C" w:rsidRPr="00527528" w:rsidRDefault="0025228C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AB" w:rsidRPr="00527528" w:rsidTr="00B01FCE">
        <w:tc>
          <w:tcPr>
            <w:tcW w:w="1641" w:type="dxa"/>
          </w:tcPr>
          <w:p w:rsidR="00E13BAB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Бугрова Екатерина Евгеньевна</w:t>
            </w:r>
          </w:p>
        </w:tc>
        <w:tc>
          <w:tcPr>
            <w:tcW w:w="1991" w:type="dxa"/>
          </w:tcPr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382" w:type="dxa"/>
            <w:vMerge w:val="restart"/>
          </w:tcPr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№625</w:t>
            </w:r>
          </w:p>
        </w:tc>
        <w:tc>
          <w:tcPr>
            <w:tcW w:w="4252" w:type="dxa"/>
          </w:tcPr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с ограниченными возможностями здоровья, ИМЦ Невского  района</w:t>
            </w:r>
          </w:p>
        </w:tc>
        <w:tc>
          <w:tcPr>
            <w:tcW w:w="1632" w:type="dxa"/>
          </w:tcPr>
          <w:p w:rsidR="00E13BAB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11.09.2020-09.10.2020</w:t>
            </w:r>
          </w:p>
        </w:tc>
        <w:tc>
          <w:tcPr>
            <w:tcW w:w="2196" w:type="dxa"/>
          </w:tcPr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AB" w:rsidRPr="00527528" w:rsidTr="00B01FCE">
        <w:tc>
          <w:tcPr>
            <w:tcW w:w="1641" w:type="dxa"/>
          </w:tcPr>
          <w:p w:rsidR="00E13BAB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Кузнецова Мария Сергеевна</w:t>
            </w:r>
          </w:p>
        </w:tc>
        <w:tc>
          <w:tcPr>
            <w:tcW w:w="1991" w:type="dxa"/>
          </w:tcPr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382" w:type="dxa"/>
            <w:vMerge/>
          </w:tcPr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с ограниченными возможностями здоровья, ИМЦ Невского  района</w:t>
            </w:r>
          </w:p>
        </w:tc>
        <w:tc>
          <w:tcPr>
            <w:tcW w:w="1632" w:type="dxa"/>
          </w:tcPr>
          <w:p w:rsidR="00E13BAB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11.09.2020-09.10.2020</w:t>
            </w:r>
          </w:p>
        </w:tc>
        <w:tc>
          <w:tcPr>
            <w:tcW w:w="2196" w:type="dxa"/>
          </w:tcPr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AB" w:rsidRPr="00527528" w:rsidTr="00B01FCE">
        <w:tc>
          <w:tcPr>
            <w:tcW w:w="1641" w:type="dxa"/>
          </w:tcPr>
          <w:p w:rsidR="00E13BAB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Хмелевцева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Любовь Леонидовна</w:t>
            </w:r>
          </w:p>
        </w:tc>
        <w:tc>
          <w:tcPr>
            <w:tcW w:w="1991" w:type="dxa"/>
          </w:tcPr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382" w:type="dxa"/>
            <w:vMerge/>
          </w:tcPr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E13BAB" w:rsidRPr="00527528" w:rsidRDefault="00890607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F5" w:rsidRPr="00527528" w:rsidTr="00B01FCE">
        <w:tc>
          <w:tcPr>
            <w:tcW w:w="1641" w:type="dxa"/>
          </w:tcPr>
          <w:p w:rsidR="008F09F5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Леонович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1991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38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№627</w:t>
            </w:r>
          </w:p>
        </w:tc>
        <w:tc>
          <w:tcPr>
            <w:tcW w:w="4252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8F09F5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8F09F5" w:rsidRPr="00527528" w:rsidRDefault="008F09F5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AB" w:rsidRPr="00527528" w:rsidTr="00B01FCE">
        <w:tc>
          <w:tcPr>
            <w:tcW w:w="1641" w:type="dxa"/>
          </w:tcPr>
          <w:p w:rsidR="00E13BAB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Уткина Светлана Николаевна</w:t>
            </w:r>
          </w:p>
        </w:tc>
        <w:tc>
          <w:tcPr>
            <w:tcW w:w="1991" w:type="dxa"/>
          </w:tcPr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382" w:type="dxa"/>
            <w:vMerge w:val="restart"/>
          </w:tcPr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 641</w:t>
            </w:r>
          </w:p>
        </w:tc>
        <w:tc>
          <w:tcPr>
            <w:tcW w:w="4252" w:type="dxa"/>
          </w:tcPr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E13BAB" w:rsidRPr="00527528" w:rsidRDefault="00E557B4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E13BAB" w:rsidRPr="00527528" w:rsidRDefault="00E13BAB" w:rsidP="008F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AB" w:rsidRPr="00527528" w:rsidTr="00B01FCE">
        <w:tc>
          <w:tcPr>
            <w:tcW w:w="1641" w:type="dxa"/>
          </w:tcPr>
          <w:p w:rsidR="00E13BAB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Медовник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Дмитриевна</w:t>
            </w:r>
          </w:p>
        </w:tc>
        <w:tc>
          <w:tcPr>
            <w:tcW w:w="1991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382" w:type="dxa"/>
            <w:vMerge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ИКТ-компетентности педагога по использованию офисных 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E13BAB" w:rsidRPr="00527528" w:rsidRDefault="00890607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04.09.2020 – 02.10.2020</w:t>
            </w:r>
          </w:p>
        </w:tc>
        <w:tc>
          <w:tcPr>
            <w:tcW w:w="2196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AB" w:rsidRPr="00527528" w:rsidTr="00B01FCE">
        <w:tc>
          <w:tcPr>
            <w:tcW w:w="1641" w:type="dxa"/>
          </w:tcPr>
          <w:p w:rsidR="00E13BAB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Болотских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991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382" w:type="dxa"/>
            <w:vMerge w:val="restart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№667</w:t>
            </w:r>
          </w:p>
        </w:tc>
        <w:tc>
          <w:tcPr>
            <w:tcW w:w="4252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с ограниченными возможностями здоровья, ИМЦ Невского  района</w:t>
            </w:r>
          </w:p>
        </w:tc>
        <w:tc>
          <w:tcPr>
            <w:tcW w:w="1632" w:type="dxa"/>
          </w:tcPr>
          <w:p w:rsidR="00E13BAB" w:rsidRPr="00527528" w:rsidRDefault="00E557B4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11.09.2020-09.10.2020</w:t>
            </w:r>
          </w:p>
        </w:tc>
        <w:tc>
          <w:tcPr>
            <w:tcW w:w="2196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AB" w:rsidRPr="00527528" w:rsidTr="00B01FCE">
        <w:tc>
          <w:tcPr>
            <w:tcW w:w="1641" w:type="dxa"/>
          </w:tcPr>
          <w:p w:rsidR="00E13BAB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Аронова Анна Михайловна</w:t>
            </w:r>
          </w:p>
        </w:tc>
        <w:tc>
          <w:tcPr>
            <w:tcW w:w="1991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382" w:type="dxa"/>
            <w:vMerge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ИКТ-компетентности педагога по использованию офисных 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E13BAB" w:rsidRPr="00527528" w:rsidRDefault="00890607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04.09.2020 – 02.10.2020</w:t>
            </w:r>
          </w:p>
        </w:tc>
        <w:tc>
          <w:tcPr>
            <w:tcW w:w="2196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AB" w:rsidRPr="00527528" w:rsidTr="00B01FCE">
        <w:tc>
          <w:tcPr>
            <w:tcW w:w="1641" w:type="dxa"/>
          </w:tcPr>
          <w:p w:rsidR="00E13BAB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Якубова </w:t>
            </w: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Равза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Аллямовна</w:t>
            </w:r>
            <w:proofErr w:type="spellEnd"/>
          </w:p>
        </w:tc>
        <w:tc>
          <w:tcPr>
            <w:tcW w:w="1991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382" w:type="dxa"/>
            <w:vMerge w:val="restart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№690</w:t>
            </w:r>
          </w:p>
        </w:tc>
        <w:tc>
          <w:tcPr>
            <w:tcW w:w="4252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с ограниченными возможностями здоровья, ИМЦ Невского  района</w:t>
            </w:r>
          </w:p>
        </w:tc>
        <w:tc>
          <w:tcPr>
            <w:tcW w:w="1632" w:type="dxa"/>
          </w:tcPr>
          <w:p w:rsidR="00E13BAB" w:rsidRPr="00527528" w:rsidRDefault="00E557B4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11.09.2020-09.10.2020</w:t>
            </w:r>
          </w:p>
        </w:tc>
        <w:tc>
          <w:tcPr>
            <w:tcW w:w="2196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AB" w:rsidRPr="00527528" w:rsidTr="00B01FCE">
        <w:tc>
          <w:tcPr>
            <w:tcW w:w="1641" w:type="dxa"/>
          </w:tcPr>
          <w:p w:rsidR="00E13BAB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Назарова </w:t>
            </w: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1991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382" w:type="dxa"/>
            <w:vMerge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сознания обучающихся: теория и практика деятельности педагога, ИМЦ Невского района</w:t>
            </w:r>
          </w:p>
        </w:tc>
        <w:tc>
          <w:tcPr>
            <w:tcW w:w="1632" w:type="dxa"/>
          </w:tcPr>
          <w:p w:rsidR="00E13BAB" w:rsidRPr="00527528" w:rsidRDefault="00E557B4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08.09.2020 – 06.10.2020</w:t>
            </w:r>
          </w:p>
        </w:tc>
        <w:tc>
          <w:tcPr>
            <w:tcW w:w="2196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AB" w:rsidRPr="00527528" w:rsidTr="00B01FCE">
        <w:tc>
          <w:tcPr>
            <w:tcW w:w="1641" w:type="dxa"/>
          </w:tcPr>
          <w:p w:rsidR="00E13BAB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F8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Харратова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Наиля </w:t>
            </w: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1991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группы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1382" w:type="dxa"/>
            <w:vMerge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ИКТ-компетентности педагога по использованию офисных 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E13BAB" w:rsidRPr="00527528" w:rsidRDefault="00890607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02.09.2020 – 30.09.2020</w:t>
            </w:r>
          </w:p>
        </w:tc>
        <w:tc>
          <w:tcPr>
            <w:tcW w:w="2196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AB" w:rsidRPr="00527528" w:rsidTr="00B01FCE">
        <w:tc>
          <w:tcPr>
            <w:tcW w:w="1641" w:type="dxa"/>
          </w:tcPr>
          <w:p w:rsidR="00E13BAB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66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Бухарина Яна Игоревна</w:t>
            </w:r>
          </w:p>
        </w:tc>
        <w:tc>
          <w:tcPr>
            <w:tcW w:w="1991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82" w:type="dxa"/>
            <w:vMerge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ИКТ-компетентности педагога по использованию офисных 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E13BAB" w:rsidRPr="00527528" w:rsidRDefault="00890607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02.09.2020 – 30.09.2020</w:t>
            </w:r>
          </w:p>
        </w:tc>
        <w:tc>
          <w:tcPr>
            <w:tcW w:w="2196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66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Кудинова Надежда Сергеевна</w:t>
            </w:r>
          </w:p>
        </w:tc>
        <w:tc>
          <w:tcPr>
            <w:tcW w:w="1991" w:type="dxa"/>
          </w:tcPr>
          <w:p w:rsidR="0025228C" w:rsidRPr="00527528" w:rsidRDefault="0025228C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382" w:type="dxa"/>
          </w:tcPr>
          <w:p w:rsidR="0025228C" w:rsidRPr="00527528" w:rsidRDefault="0025228C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№693</w:t>
            </w:r>
          </w:p>
        </w:tc>
        <w:tc>
          <w:tcPr>
            <w:tcW w:w="4252" w:type="dxa"/>
          </w:tcPr>
          <w:p w:rsidR="0025228C" w:rsidRPr="00527528" w:rsidRDefault="0025228C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с ограниченными возможностями здоровья, ИМЦ Невского  района</w:t>
            </w:r>
          </w:p>
        </w:tc>
        <w:tc>
          <w:tcPr>
            <w:tcW w:w="1632" w:type="dxa"/>
          </w:tcPr>
          <w:p w:rsidR="0025228C" w:rsidRPr="00527528" w:rsidRDefault="00E557B4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11.09.2020-09.10.2020</w:t>
            </w:r>
          </w:p>
        </w:tc>
        <w:tc>
          <w:tcPr>
            <w:tcW w:w="2196" w:type="dxa"/>
          </w:tcPr>
          <w:p w:rsidR="008D3E4F" w:rsidRPr="008D3E4F" w:rsidRDefault="008D3E4F" w:rsidP="008D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E4F">
              <w:rPr>
                <w:rFonts w:ascii="Times New Roman" w:hAnsi="Times New Roman" w:cs="Times New Roman"/>
                <w:sz w:val="24"/>
                <w:szCs w:val="24"/>
              </w:rPr>
              <w:t>Допсоглашение</w:t>
            </w:r>
            <w:proofErr w:type="spellEnd"/>
          </w:p>
          <w:p w:rsidR="0025228C" w:rsidRPr="00527528" w:rsidRDefault="008D3E4F" w:rsidP="008D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4F">
              <w:rPr>
                <w:rFonts w:ascii="Times New Roman" w:hAnsi="Times New Roman" w:cs="Times New Roman"/>
                <w:sz w:val="24"/>
                <w:szCs w:val="24"/>
              </w:rPr>
              <w:t>заключено</w:t>
            </w:r>
          </w:p>
        </w:tc>
      </w:tr>
      <w:tr w:rsidR="0025228C" w:rsidRPr="00527528" w:rsidTr="00B01FCE">
        <w:tc>
          <w:tcPr>
            <w:tcW w:w="1641" w:type="dxa"/>
          </w:tcPr>
          <w:p w:rsidR="0025228C" w:rsidRDefault="0025228C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25228C" w:rsidRPr="00527528" w:rsidRDefault="0025228C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66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25228C" w:rsidRPr="00527528" w:rsidRDefault="0025228C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Наталья Александровна</w:t>
            </w:r>
          </w:p>
        </w:tc>
        <w:tc>
          <w:tcPr>
            <w:tcW w:w="1991" w:type="dxa"/>
          </w:tcPr>
          <w:p w:rsidR="0025228C" w:rsidRPr="00527528" w:rsidRDefault="0025228C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382" w:type="dxa"/>
          </w:tcPr>
          <w:p w:rsidR="0025228C" w:rsidRPr="00527528" w:rsidRDefault="0025228C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ГБОУ №707</w:t>
            </w:r>
          </w:p>
        </w:tc>
        <w:tc>
          <w:tcPr>
            <w:tcW w:w="4252" w:type="dxa"/>
          </w:tcPr>
          <w:p w:rsidR="0025228C" w:rsidRPr="00527528" w:rsidRDefault="0025228C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обучающихся с ограниченными возможностями здоровья, ИМЦ Невского  района</w:t>
            </w:r>
          </w:p>
        </w:tc>
        <w:tc>
          <w:tcPr>
            <w:tcW w:w="1632" w:type="dxa"/>
          </w:tcPr>
          <w:p w:rsidR="0025228C" w:rsidRPr="00527528" w:rsidRDefault="00E557B4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11.09.2020-09.10.2020</w:t>
            </w:r>
          </w:p>
        </w:tc>
        <w:tc>
          <w:tcPr>
            <w:tcW w:w="2196" w:type="dxa"/>
          </w:tcPr>
          <w:p w:rsidR="008D3E4F" w:rsidRPr="008D3E4F" w:rsidRDefault="008D3E4F" w:rsidP="008D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E4F">
              <w:rPr>
                <w:rFonts w:ascii="Times New Roman" w:hAnsi="Times New Roman" w:cs="Times New Roman"/>
                <w:sz w:val="24"/>
                <w:szCs w:val="24"/>
              </w:rPr>
              <w:t>Допсоглашение</w:t>
            </w:r>
            <w:proofErr w:type="spellEnd"/>
          </w:p>
          <w:p w:rsidR="0025228C" w:rsidRPr="00527528" w:rsidRDefault="008D3E4F" w:rsidP="008D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4F">
              <w:rPr>
                <w:rFonts w:ascii="Times New Roman" w:hAnsi="Times New Roman" w:cs="Times New Roman"/>
                <w:sz w:val="24"/>
                <w:szCs w:val="24"/>
              </w:rPr>
              <w:t>заключено</w:t>
            </w:r>
            <w:bookmarkStart w:id="0" w:name="_GoBack"/>
            <w:bookmarkEnd w:id="0"/>
          </w:p>
        </w:tc>
      </w:tr>
      <w:tr w:rsidR="00E13BAB" w:rsidRPr="00527528" w:rsidTr="00B01FCE">
        <w:tc>
          <w:tcPr>
            <w:tcW w:w="1641" w:type="dxa"/>
          </w:tcPr>
          <w:p w:rsidR="00E13BAB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66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Павлова Татьяна Петровна</w:t>
            </w:r>
          </w:p>
        </w:tc>
        <w:tc>
          <w:tcPr>
            <w:tcW w:w="1991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</w:t>
            </w:r>
          </w:p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382" w:type="dxa"/>
            <w:vMerge w:val="restart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4252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ИКТ-компетентности педагога по использованию офисных 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E13BAB" w:rsidRPr="00527528" w:rsidRDefault="00890607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04.09.2020 – 02.10.2020</w:t>
            </w:r>
          </w:p>
        </w:tc>
        <w:tc>
          <w:tcPr>
            <w:tcW w:w="2196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AB" w:rsidRPr="00527528" w:rsidTr="00B01FCE">
        <w:tc>
          <w:tcPr>
            <w:tcW w:w="1641" w:type="dxa"/>
          </w:tcPr>
          <w:p w:rsidR="00E13BAB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66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Скачкова</w:t>
            </w:r>
            <w:proofErr w:type="spellEnd"/>
            <w:r w:rsidRPr="00527528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Юрьевна</w:t>
            </w:r>
          </w:p>
        </w:tc>
        <w:tc>
          <w:tcPr>
            <w:tcW w:w="1991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382" w:type="dxa"/>
            <w:vMerge/>
          </w:tcPr>
          <w:p w:rsidR="00E13BAB" w:rsidRPr="00527528" w:rsidRDefault="00E13BAB" w:rsidP="00E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ИКТ-компетентности педагога по использованию офисных 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E13BAB" w:rsidRPr="00527528" w:rsidRDefault="00890607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04.09.2020 – 02.10.2020</w:t>
            </w:r>
          </w:p>
        </w:tc>
        <w:tc>
          <w:tcPr>
            <w:tcW w:w="2196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AB" w:rsidRPr="00527528" w:rsidTr="00B01FCE">
        <w:tc>
          <w:tcPr>
            <w:tcW w:w="1641" w:type="dxa"/>
          </w:tcPr>
          <w:p w:rsidR="00E13BAB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66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Филиппова Диана Владимировна</w:t>
            </w:r>
          </w:p>
        </w:tc>
        <w:tc>
          <w:tcPr>
            <w:tcW w:w="1991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</w:tc>
        <w:tc>
          <w:tcPr>
            <w:tcW w:w="1382" w:type="dxa"/>
            <w:vMerge w:val="restart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ПДДТ</w:t>
            </w:r>
          </w:p>
        </w:tc>
        <w:tc>
          <w:tcPr>
            <w:tcW w:w="4252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на основе внутренней оценки качества образования, ИМЦ Невского района</w:t>
            </w:r>
          </w:p>
        </w:tc>
        <w:tc>
          <w:tcPr>
            <w:tcW w:w="1632" w:type="dxa"/>
          </w:tcPr>
          <w:p w:rsidR="00E13BAB" w:rsidRPr="00527528" w:rsidRDefault="00E557B4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B4">
              <w:rPr>
                <w:rFonts w:ascii="Times New Roman" w:hAnsi="Times New Roman" w:cs="Times New Roman"/>
                <w:bCs/>
                <w:sz w:val="24"/>
                <w:szCs w:val="24"/>
              </w:rPr>
              <w:t>09.09.2020 – 07.10.2020</w:t>
            </w:r>
          </w:p>
        </w:tc>
        <w:tc>
          <w:tcPr>
            <w:tcW w:w="2196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BAB" w:rsidRPr="00527528" w:rsidTr="00B01FCE">
        <w:tc>
          <w:tcPr>
            <w:tcW w:w="1641" w:type="dxa"/>
          </w:tcPr>
          <w:p w:rsidR="00E13BAB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A564C0">
              <w:rPr>
                <w:rFonts w:ascii="Times New Roman" w:hAnsi="Times New Roman" w:cs="Times New Roman"/>
                <w:sz w:val="24"/>
                <w:szCs w:val="24"/>
              </w:rPr>
              <w:t>ПМ/2020</w:t>
            </w:r>
          </w:p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66">
              <w:rPr>
                <w:rFonts w:ascii="Times New Roman" w:hAnsi="Times New Roman" w:cs="Times New Roman"/>
                <w:sz w:val="24"/>
                <w:szCs w:val="24"/>
              </w:rPr>
              <w:t>от 26.05.2020</w:t>
            </w:r>
          </w:p>
        </w:tc>
        <w:tc>
          <w:tcPr>
            <w:tcW w:w="1785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Сидорова Светлана Владимировна</w:t>
            </w:r>
          </w:p>
        </w:tc>
        <w:tc>
          <w:tcPr>
            <w:tcW w:w="1991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382" w:type="dxa"/>
            <w:vMerge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528">
              <w:rPr>
                <w:rFonts w:ascii="Times New Roman" w:hAnsi="Times New Roman" w:cs="Times New Roman"/>
                <w:sz w:val="24"/>
                <w:szCs w:val="24"/>
              </w:rPr>
              <w:t>Формирование ИКТ-компетентности педагога по использованию офисных приложений в образовательном процессе, ИМЦ Невского района</w:t>
            </w:r>
          </w:p>
        </w:tc>
        <w:tc>
          <w:tcPr>
            <w:tcW w:w="1632" w:type="dxa"/>
          </w:tcPr>
          <w:p w:rsidR="00E13BAB" w:rsidRPr="00527528" w:rsidRDefault="00890607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07">
              <w:rPr>
                <w:rFonts w:ascii="Times New Roman" w:hAnsi="Times New Roman" w:cs="Times New Roman"/>
                <w:bCs/>
                <w:sz w:val="24"/>
                <w:szCs w:val="24"/>
              </w:rPr>
              <w:t>02.09.2020 – 30.09.2020</w:t>
            </w:r>
          </w:p>
        </w:tc>
        <w:tc>
          <w:tcPr>
            <w:tcW w:w="2196" w:type="dxa"/>
          </w:tcPr>
          <w:p w:rsidR="00E13BAB" w:rsidRPr="00527528" w:rsidRDefault="00E13BAB" w:rsidP="00252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55D" w:rsidRPr="00527528" w:rsidRDefault="00E1555D">
      <w:pPr>
        <w:rPr>
          <w:rFonts w:ascii="Times New Roman" w:hAnsi="Times New Roman" w:cs="Times New Roman"/>
          <w:sz w:val="24"/>
          <w:szCs w:val="24"/>
        </w:rPr>
      </w:pPr>
    </w:p>
    <w:sectPr w:rsidR="00E1555D" w:rsidRPr="00527528" w:rsidSect="002F0A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F8"/>
    <w:rsid w:val="000A1DC5"/>
    <w:rsid w:val="000D441B"/>
    <w:rsid w:val="00185385"/>
    <w:rsid w:val="0018572D"/>
    <w:rsid w:val="002058F2"/>
    <w:rsid w:val="0025228C"/>
    <w:rsid w:val="002877F8"/>
    <w:rsid w:val="002F0A0E"/>
    <w:rsid w:val="003B2609"/>
    <w:rsid w:val="00522680"/>
    <w:rsid w:val="00527528"/>
    <w:rsid w:val="005A5E4F"/>
    <w:rsid w:val="005B1E46"/>
    <w:rsid w:val="006E1441"/>
    <w:rsid w:val="007430DE"/>
    <w:rsid w:val="0088421A"/>
    <w:rsid w:val="00890607"/>
    <w:rsid w:val="00895C40"/>
    <w:rsid w:val="00897C1D"/>
    <w:rsid w:val="008A5432"/>
    <w:rsid w:val="008D3E4F"/>
    <w:rsid w:val="008F09F5"/>
    <w:rsid w:val="00912688"/>
    <w:rsid w:val="00930F66"/>
    <w:rsid w:val="00946E4A"/>
    <w:rsid w:val="00962FEC"/>
    <w:rsid w:val="00A24EF8"/>
    <w:rsid w:val="00A41188"/>
    <w:rsid w:val="00A564C0"/>
    <w:rsid w:val="00B01FCE"/>
    <w:rsid w:val="00B824F8"/>
    <w:rsid w:val="00C96398"/>
    <w:rsid w:val="00D64373"/>
    <w:rsid w:val="00DC102B"/>
    <w:rsid w:val="00DD1CD1"/>
    <w:rsid w:val="00E13BAB"/>
    <w:rsid w:val="00E1555D"/>
    <w:rsid w:val="00E557B4"/>
    <w:rsid w:val="00E65740"/>
    <w:rsid w:val="00FA37D4"/>
    <w:rsid w:val="00FC41E8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7F1A"/>
  <w15:chartTrackingRefBased/>
  <w15:docId w15:val="{5B39235D-7B04-4FA5-9066-0BF5C339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1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B96A5-A002-4F9E-9497-46B955CD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13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cp:lastPrinted>2020-11-30T16:19:00Z</cp:lastPrinted>
  <dcterms:created xsi:type="dcterms:W3CDTF">2020-09-14T11:55:00Z</dcterms:created>
  <dcterms:modified xsi:type="dcterms:W3CDTF">2020-12-01T14:40:00Z</dcterms:modified>
</cp:coreProperties>
</file>